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91B9A" w:rsidRPr="00291B9A" w14:paraId="4252C03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E9FC4E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"All Things to All People": Indigenous Teachers in the Australian Teaching Profession</w:t>
            </w:r>
          </w:p>
        </w:tc>
      </w:tr>
      <w:tr w:rsidR="00291B9A" w:rsidRPr="00291B9A" w14:paraId="2672F2B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BA5E5E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"Some of us pushed forward and let the world see what could be done": Aboriginal australian nurses and midwives, 1900-2005</w:t>
            </w:r>
          </w:p>
        </w:tc>
      </w:tr>
      <w:tr w:rsidR="00291B9A" w:rsidRPr="00291B9A" w14:paraId="34BFCD8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2D732A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"We Constantly Have to Navigate": Indigenous Students' and Professionals' Strategies for Navigating Ethical Conflicts in STEMM</w:t>
            </w:r>
          </w:p>
        </w:tc>
      </w:tr>
      <w:tr w:rsidR="00291B9A" w:rsidRPr="00291B9A" w14:paraId="718A785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D3D3E4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‘Don’t make me play house-n***er’: Indigenous academic women treated as ‘black performer’ within higher education</w:t>
            </w:r>
          </w:p>
        </w:tc>
      </w:tr>
      <w:tr w:rsidR="00291B9A" w:rsidRPr="00291B9A" w14:paraId="34340E6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8377FF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‘Strange faces’ in the academy: experiences of racialized and Indigenous faculty in Canadian universities</w:t>
            </w:r>
          </w:p>
        </w:tc>
      </w:tr>
      <w:tr w:rsidR="00291B9A" w:rsidRPr="00291B9A" w14:paraId="02D2EAE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C1954B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case study on indigenous leadership.</w:t>
            </w:r>
          </w:p>
        </w:tc>
      </w:tr>
      <w:tr w:rsidR="00291B9A" w:rsidRPr="00291B9A" w14:paraId="6F757B4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089BF1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Relational Understanding of Learning: Supporting Indigenous Work-Integrated Learning Students</w:t>
            </w:r>
          </w:p>
        </w:tc>
      </w:tr>
      <w:tr w:rsidR="00291B9A" w:rsidRPr="00291B9A" w14:paraId="16C93BA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908198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study of aotearoa new zealand enterprises: How different are indigenous enterprises?</w:t>
            </w:r>
          </w:p>
        </w:tc>
      </w:tr>
      <w:tr w:rsidR="00291B9A" w:rsidRPr="00291B9A" w14:paraId="2A92B5C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102FC3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Aboriginal and non-Aboriginal work values.</w:t>
            </w:r>
          </w:p>
        </w:tc>
      </w:tr>
      <w:tr w:rsidR="00291B9A" w:rsidRPr="00291B9A" w14:paraId="3B9A7C8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95561E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Aboriginal/Non-Aboriginal Wage Gaps in Canada: Evidence from the 2011 National Household Survey.</w:t>
            </w:r>
          </w:p>
        </w:tc>
      </w:tr>
      <w:tr w:rsidR="00291B9A" w:rsidRPr="00291B9A" w14:paraId="2BFF73B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0A7AF5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Aboriginals as unwilling immigrants: Contact, assimilation and labour market outcomes</w:t>
            </w:r>
          </w:p>
        </w:tc>
      </w:tr>
      <w:tr w:rsidR="00291B9A" w:rsidRPr="00291B9A" w14:paraId="50CDCCD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2068FF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Abusive supervision and turnover intentions: The mediating role of perceived organisational support.</w:t>
            </w:r>
          </w:p>
        </w:tc>
      </w:tr>
      <w:tr w:rsidR="00291B9A" w:rsidRPr="00291B9A" w14:paraId="279681FA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237892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 Title I allegations related to unlawful discharge: Characteristics of charging parties</w:t>
            </w:r>
          </w:p>
        </w:tc>
      </w:tr>
      <w:tr w:rsidR="00291B9A" w:rsidRPr="00291B9A" w14:paraId="658D56E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4052C9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Ain’t no mountain high enough: aspirations of Indigenous academics within the academy</w:t>
            </w:r>
          </w:p>
        </w:tc>
      </w:tr>
      <w:tr w:rsidR="00291B9A" w:rsidRPr="00291B9A" w14:paraId="2482C17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A4AD96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American Indian and Taiwan Aboriginal Education: Indigenous Identity and Career Aspirations</w:t>
            </w:r>
          </w:p>
        </w:tc>
      </w:tr>
      <w:tr w:rsidR="00291B9A" w:rsidRPr="00291B9A" w14:paraId="62DAD3E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745FBD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American Indian Grand Families: Eight Adolescent and Grandparent Dyads Share Perceptions on Various Aspects of the Kinship Care Relationship</w:t>
            </w:r>
          </w:p>
        </w:tc>
      </w:tr>
      <w:tr w:rsidR="00291B9A" w:rsidRPr="00291B9A" w14:paraId="3F475DF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000F1C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American Indian perspectives on the career journey</w:t>
            </w:r>
          </w:p>
        </w:tc>
      </w:tr>
      <w:tr w:rsidR="00291B9A" w:rsidRPr="00291B9A" w14:paraId="278DAE2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FECB94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Amplifying Indigenous Student Voice in Work-Integrated Learning</w:t>
            </w:r>
          </w:p>
        </w:tc>
      </w:tr>
      <w:tr w:rsidR="00291B9A" w:rsidRPr="00291B9A" w14:paraId="4566FB0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15F706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 Employment Program To Preserve the Native American Culture</w:t>
            </w:r>
          </w:p>
        </w:tc>
      </w:tr>
      <w:tr w:rsidR="00291B9A" w:rsidRPr="00291B9A" w14:paraId="4679902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AB9017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 employment programme to preserve the native American culture</w:t>
            </w:r>
          </w:p>
        </w:tc>
      </w:tr>
      <w:tr w:rsidR="00291B9A" w:rsidRPr="00291B9A" w14:paraId="270F29DA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09B761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 Indigenous Model of Career Satisfaction: Exploring the Role of Workplace Cultural Wellbeing</w:t>
            </w:r>
          </w:p>
        </w:tc>
      </w:tr>
      <w:tr w:rsidR="00291B9A" w:rsidRPr="00291B9A" w14:paraId="2CE3EB1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BC5589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 there ethnic disparities in exposure to workplace hazards among New Zealand migrants to Australia?</w:t>
            </w:r>
          </w:p>
        </w:tc>
      </w:tr>
      <w:tr w:rsidR="00291B9A" w:rsidRPr="00291B9A" w14:paraId="1CD5568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EBE126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Asian, Hispanic, and Native American job candidates: Prescreened or screened within the selection process</w:t>
            </w:r>
          </w:p>
        </w:tc>
      </w:tr>
      <w:tr w:rsidR="00291B9A" w:rsidRPr="00291B9A" w14:paraId="3308D62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F657A1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Australian Indigenous early career researchers: unicorns, cash cows and performing monkeys</w:t>
            </w:r>
          </w:p>
        </w:tc>
      </w:tr>
      <w:tr w:rsidR="00291B9A" w:rsidRPr="00291B9A" w14:paraId="6116440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50BCF2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Before they kill my spirit entirely': insights into the lived experiences of American Indian Alaska Native faculty at research universities</w:t>
            </w:r>
          </w:p>
        </w:tc>
      </w:tr>
      <w:tr w:rsidR="00291B9A" w:rsidRPr="00291B9A" w14:paraId="1791382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E3DE54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Being (im)polite in New Zealand workplaces: Maori and Pakeha leaders.</w:t>
            </w:r>
          </w:p>
        </w:tc>
      </w:tr>
      <w:tr w:rsidR="00291B9A" w:rsidRPr="00291B9A" w14:paraId="51264EE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924BAF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Biculturalism in employee selection or 'who should get the job'? Perceptions of Maori and Pakeha job applicants in a NZ European student sample</w:t>
            </w:r>
          </w:p>
        </w:tc>
      </w:tr>
      <w:tr w:rsidR="00291B9A" w:rsidRPr="00291B9A" w14:paraId="6174FC9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5AEE43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 bodies in white coats: Maori women scientists and identity.</w:t>
            </w:r>
          </w:p>
        </w:tc>
      </w:tr>
      <w:tr w:rsidR="00291B9A" w:rsidRPr="00291B9A" w14:paraId="09F401D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00A65E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Canada's mainstream media workforce diversity as an indicator of Canadian society's acceptance and inclusion of ethno-cultural communities: A case study of promising practices developed by the United Nations Association in Canada</w:t>
            </w:r>
          </w:p>
        </w:tc>
      </w:tr>
      <w:tr w:rsidR="00291B9A" w:rsidRPr="00291B9A" w14:paraId="0A9D19F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0F88F4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Career assessment with native Americans: Role salience and career decision-making self-efficacy</w:t>
            </w:r>
          </w:p>
        </w:tc>
      </w:tr>
      <w:tr w:rsidR="00291B9A" w:rsidRPr="00291B9A" w14:paraId="3640C25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7F8FE4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Career Barriers Among Native American Students Living on Reservations</w:t>
            </w:r>
          </w:p>
        </w:tc>
      </w:tr>
      <w:tr w:rsidR="00291B9A" w:rsidRPr="00291B9A" w14:paraId="4A19B36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D6B57F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Career progression factors of Aboriginal executives in the Canada federal public service</w:t>
            </w:r>
          </w:p>
        </w:tc>
      </w:tr>
      <w:tr w:rsidR="00291B9A" w:rsidRPr="00291B9A" w14:paraId="08E4BB2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7057EF7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Challenging conventional wisdom about employee turnover: Revelations from corporate America</w:t>
            </w:r>
          </w:p>
        </w:tc>
      </w:tr>
      <w:tr w:rsidR="00291B9A" w:rsidRPr="00291B9A" w14:paraId="32AE101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9ED60F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Cigarette smoking, social support, and workplace smoke-free policies among an urban American Indian population.</w:t>
            </w:r>
          </w:p>
        </w:tc>
      </w:tr>
      <w:tr w:rsidR="00291B9A" w:rsidRPr="00291B9A" w14:paraId="73F6982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AAB2D5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Collectivism, cultural identity and employee mental health: A study of New Zealand Maori.</w:t>
            </w:r>
          </w:p>
        </w:tc>
      </w:tr>
      <w:tr w:rsidR="00291B9A" w:rsidRPr="00291B9A" w14:paraId="1470123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636EEB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Collision: An opportunity for growth? Māori social workers' collision of their personal, professional, and cultural worlds and the values and ethical challenges within this experience.</w:t>
            </w:r>
          </w:p>
        </w:tc>
      </w:tr>
      <w:tr w:rsidR="00291B9A" w:rsidRPr="00291B9A" w14:paraId="642FFF7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A784D0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Comparisons Between Caucasian Students,</w:t>
            </w: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Students of Color, and American Indian Students</w:t>
            </w: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on their Views on Social Work’s Traditional</w:t>
            </w: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Mission, Career Motivations, and Practice</w:t>
            </w: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Preferences</w:t>
            </w:r>
          </w:p>
        </w:tc>
      </w:tr>
      <w:tr w:rsidR="00291B9A" w:rsidRPr="00291B9A" w14:paraId="492D540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067CCE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Conceptualising a pedagogical cultural identity through the narrative construction of early career Aboriginal teachers' professional identities</w:t>
            </w:r>
          </w:p>
        </w:tc>
      </w:tr>
      <w:tr w:rsidR="00291B9A" w:rsidRPr="00291B9A" w14:paraId="10722DA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AFD3F4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Consequences of cultural satisfaction at work: A study of New Zealand Maori.</w:t>
            </w:r>
          </w:p>
        </w:tc>
      </w:tr>
      <w:tr w:rsidR="00291B9A" w:rsidRPr="00291B9A" w14:paraId="469D9AC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74D96C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Contact and the personal/group discrimination discrepancy in an Inuit community.</w:t>
            </w:r>
          </w:p>
        </w:tc>
      </w:tr>
      <w:tr w:rsidR="00291B9A" w:rsidRPr="00291B9A" w14:paraId="1A4F72B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748436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Contextual identity experiencing facilitates resilience in Native American academics</w:t>
            </w:r>
          </w:p>
        </w:tc>
      </w:tr>
      <w:tr w:rsidR="00291B9A" w:rsidRPr="00291B9A" w14:paraId="67BF019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4F14A5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Continuity and change in the Community Development Employment Projects Scheme (CDEP).</w:t>
            </w:r>
          </w:p>
        </w:tc>
      </w:tr>
      <w:tr w:rsidR="00291B9A" w:rsidRPr="00291B9A" w14:paraId="51209DD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5ABF69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records, discrimination, and Aboriginal communities: Enhancing employment opportunities</w:t>
            </w:r>
          </w:p>
        </w:tc>
      </w:tr>
      <w:tr w:rsidR="00291B9A" w:rsidRPr="00291B9A" w14:paraId="074960F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B53C21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Cultural Identity Transforming Work-Related Learning</w:t>
            </w:r>
          </w:p>
        </w:tc>
      </w:tr>
      <w:tr w:rsidR="00291B9A" w:rsidRPr="00291B9A" w14:paraId="69C941D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519CC8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Cultural Infusions and Shifting Sands: What Helps and Hinders Career Decision-Making of Indigenous Young Adults</w:t>
            </w:r>
          </w:p>
        </w:tc>
      </w:tr>
      <w:tr w:rsidR="00291B9A" w:rsidRPr="00291B9A" w14:paraId="56BCA80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8EFE8A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Defining the Climate for Inclusiveness and Multiculturalism: Linking to Context</w:t>
            </w:r>
          </w:p>
        </w:tc>
      </w:tr>
      <w:tr w:rsidR="00291B9A" w:rsidRPr="00291B9A" w14:paraId="1887F27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E8612B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Developing STEM Identity of Nez Perce Students: Identifying Entry-Level Competencies for Forestry and Fire Management</w:t>
            </w:r>
          </w:p>
        </w:tc>
      </w:tr>
      <w:tr w:rsidR="00291B9A" w:rsidRPr="00291B9A" w14:paraId="25CBE10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26D4A6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Development and Aboriginal enterprise in the Kimberley region of Western Australia</w:t>
            </w:r>
          </w:p>
        </w:tc>
      </w:tr>
      <w:tr w:rsidR="00291B9A" w:rsidRPr="00291B9A" w14:paraId="6CBC540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983B4D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Differences by Race and Gender in Expected Starting Salaries of Bachelor Degree Recipients in Connecticut</w:t>
            </w:r>
          </w:p>
        </w:tc>
      </w:tr>
      <w:tr w:rsidR="00291B9A" w:rsidRPr="00291B9A" w14:paraId="320976F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FF12AF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Differential retention contributes to racial/ ethnic disparity in U.S. academia</w:t>
            </w:r>
          </w:p>
        </w:tc>
      </w:tr>
      <w:tr w:rsidR="00291B9A" w:rsidRPr="00291B9A" w14:paraId="4A25728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02658B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Discourses for Decolonization: Affirming Maori Authority in New Zealand Workplaces.</w:t>
            </w:r>
          </w:p>
        </w:tc>
      </w:tr>
      <w:tr w:rsidR="00291B9A" w:rsidRPr="00291B9A" w14:paraId="36E6EEA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9A7013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Discrimination experienced by immigrants, racialized individuals, and indigenous peoples in small- and mid-sized communities in southwestern Ontario.</w:t>
            </w:r>
          </w:p>
        </w:tc>
      </w:tr>
      <w:tr w:rsidR="00291B9A" w:rsidRPr="00291B9A" w14:paraId="42EFE1FA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45E5BA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Earnings Differentials among Ethnic Groups in Canada: A Review of the Research.</w:t>
            </w:r>
          </w:p>
        </w:tc>
      </w:tr>
      <w:tr w:rsidR="00291B9A" w:rsidRPr="00291B9A" w14:paraId="78521A2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7BCFD67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Earnings Inequality Among Aboriginal Groups in Canada</w:t>
            </w:r>
          </w:p>
        </w:tc>
      </w:tr>
      <w:tr w:rsidR="00291B9A" w:rsidRPr="00291B9A" w14:paraId="12258BE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0C1494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Development and Technology-Skill Needs on American Indian Reservations</w:t>
            </w:r>
          </w:p>
        </w:tc>
      </w:tr>
      <w:tr w:rsidR="00291B9A" w:rsidRPr="00291B9A" w14:paraId="30990B4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574E59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Educational and Employment Achievements of American Indian/Alaska Native Alumni of Foster Care</w:t>
            </w:r>
          </w:p>
        </w:tc>
      </w:tr>
      <w:tr w:rsidR="00291B9A" w:rsidRPr="00291B9A" w14:paraId="3819CD1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A52086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Effects of self-reported racial discrimination and deprivation on Maori health and inequalities in New Zealand: Cross-sectional study.</w:t>
            </w:r>
          </w:p>
        </w:tc>
      </w:tr>
      <w:tr w:rsidR="00291B9A" w:rsidRPr="00291B9A" w14:paraId="0157302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0DE75B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Employability Readiness for Aboriginal and Torres Strait Islander Students: Yarning Circles as a Methodological Approach to Illuminate Student Voice</w:t>
            </w:r>
          </w:p>
        </w:tc>
      </w:tr>
      <w:tr w:rsidR="00291B9A" w:rsidRPr="00291B9A" w14:paraId="6719434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8DED18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Employability skills from employers' perspectives in indigenous contexts: empirical evidence</w:t>
            </w:r>
          </w:p>
        </w:tc>
      </w:tr>
      <w:tr w:rsidR="00291B9A" w:rsidRPr="00291B9A" w14:paraId="2051380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F37875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Employment after beginning treatment for substance use disorders: The impact of race/ethnicity and client community of residence.</w:t>
            </w:r>
          </w:p>
        </w:tc>
      </w:tr>
      <w:tr w:rsidR="00291B9A" w:rsidRPr="00291B9A" w14:paraId="44A4836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6E0442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Entrepreneurial leadership: A qualitative study of the motivations and sustainable business strategies of American Indian entrepreneurs in North Carolina.</w:t>
            </w:r>
          </w:p>
        </w:tc>
      </w:tr>
      <w:tr w:rsidR="00291B9A" w:rsidRPr="00291B9A" w14:paraId="479AA7F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6521FC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Equally Qualified But Unequally Perceived: Openness to Perceived Dissimilarity as a Predictor of Race and Sex Discrimination in Performance Judgments.</w:t>
            </w:r>
          </w:p>
        </w:tc>
      </w:tr>
      <w:tr w:rsidR="00291B9A" w:rsidRPr="00291B9A" w14:paraId="782F989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32B1E2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Ethnic group differences in cognitive ability test scores within a New Zealand applicant sample</w:t>
            </w:r>
          </w:p>
        </w:tc>
      </w:tr>
      <w:tr w:rsidR="00291B9A" w:rsidRPr="00291B9A" w14:paraId="100B4B4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4FD2F4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Examining the Career Self-Management Model Among Native American Students With STEM Career Goals </w:t>
            </w: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 xml:space="preserve"> Undo</w:t>
            </w:r>
          </w:p>
        </w:tc>
      </w:tr>
      <w:tr w:rsidR="00291B9A" w:rsidRPr="00291B9A" w14:paraId="28DBAF5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C52A04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Examining the lived experiences of native American counselors working on the reservation: An interpretive phenomenological analysis.</w:t>
            </w:r>
          </w:p>
        </w:tc>
      </w:tr>
      <w:tr w:rsidR="00291B9A" w:rsidRPr="00291B9A" w14:paraId="7C6B894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EE1830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Experiences of Beginning Aboriginal Teachers in Band-Controlled Schools</w:t>
            </w:r>
          </w:p>
        </w:tc>
      </w:tr>
      <w:tr w:rsidR="00291B9A" w:rsidRPr="00291B9A" w14:paraId="2992B90A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47DCF9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Exploring intersections of identity with native American women leaders</w:t>
            </w:r>
          </w:p>
        </w:tc>
      </w:tr>
      <w:tr w:rsidR="00291B9A" w:rsidRPr="00291B9A" w14:paraId="0DA4318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CD189E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Exploring leadership development in native American business organizations within the tourism industry.</w:t>
            </w:r>
          </w:p>
        </w:tc>
      </w:tr>
      <w:tr w:rsidR="00291B9A" w:rsidRPr="00291B9A" w14:paraId="4E224F7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F0C839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Exploring Personal, Relational, and Collective Experiences and Mentorship Connections That Enhance or Inhibit Professional Development and Career Advancement of Native American Faculty in STEM Fields: A Qualitative Study</w:t>
            </w:r>
          </w:p>
        </w:tc>
      </w:tr>
      <w:tr w:rsidR="00291B9A" w:rsidRPr="00291B9A" w14:paraId="222A15F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54F66D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Exploring the Experiences of a Small Group of Saskatchewan Neophyte Aboriginal Teachers</w:t>
            </w:r>
          </w:p>
        </w:tc>
      </w:tr>
      <w:tr w:rsidR="00291B9A" w:rsidRPr="00291B9A" w14:paraId="454242E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398500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Extending boundaries of human resource concepts and practices: An innovative recruitment method for Indigenous Australians in remote regions.</w:t>
            </w:r>
          </w:p>
        </w:tc>
      </w:tr>
      <w:tr w:rsidR="00291B9A" w:rsidRPr="00291B9A" w14:paraId="37ABB1A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A0E750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First nations cultural approaches to work in Canada: A multiple case study.</w:t>
            </w:r>
          </w:p>
        </w:tc>
      </w:tr>
      <w:tr w:rsidR="00291B9A" w:rsidRPr="00291B9A" w14:paraId="47A201F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0CC45E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Fit' for Whom? Career Strategies of Indigenous (Maori) Academics</w:t>
            </w:r>
          </w:p>
        </w:tc>
      </w:tr>
      <w:tr w:rsidR="00291B9A" w:rsidRPr="00291B9A" w14:paraId="755505E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D3214C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Footprints Forwards Blocked by a Failure Discourse: Issues in Providing Advice about Medicine and Other Health Science Careers to Indigenous Secondary School Students</w:t>
            </w:r>
          </w:p>
        </w:tc>
      </w:tr>
      <w:tr w:rsidR="00291B9A" w:rsidRPr="00291B9A" w14:paraId="16028A5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9CFDA9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From Knowledge to Wisdom: Indigenous Women's Narratives of Doing Well With Career Decision Making</w:t>
            </w:r>
          </w:p>
        </w:tc>
      </w:tr>
      <w:tr w:rsidR="00291B9A" w:rsidRPr="00291B9A" w14:paraId="5E0E173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A81BBC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Giving back or giving up: Native American student experiences in science and engineering.</w:t>
            </w:r>
          </w:p>
        </w:tc>
      </w:tr>
      <w:tr w:rsidR="00291B9A" w:rsidRPr="00291B9A" w14:paraId="79E94F6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D9D62E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Graduate Expectations and Experiences: Business Degrees Delivered through Vocational and Academic Partnership</w:t>
            </w:r>
          </w:p>
        </w:tc>
      </w:tr>
      <w:tr w:rsidR="00291B9A" w:rsidRPr="00291B9A" w14:paraId="6BD81ECA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6970CF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Growing our own: Building a Native research team.</w:t>
            </w:r>
          </w:p>
        </w:tc>
      </w:tr>
      <w:tr w:rsidR="00291B9A" w:rsidRPr="00291B9A" w14:paraId="7EC47B2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D220FC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Having to say everyday... I'm not black enough... I'm not white enough'. Discourses of Aboriginality in the Australian education context</w:t>
            </w:r>
          </w:p>
        </w:tc>
      </w:tr>
      <w:tr w:rsidR="00291B9A" w:rsidRPr="00291B9A" w14:paraId="06EF0A7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2B50E3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 aronga takirua: Cultural double-shift of Maori scientists.</w:t>
            </w:r>
          </w:p>
        </w:tc>
      </w:tr>
      <w:tr w:rsidR="00291B9A" w:rsidRPr="00291B9A" w14:paraId="544E545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B70E00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Hidden in plain view: Indigenous early career researchers' experiences and perceptions of racism in Australian universities</w:t>
            </w:r>
          </w:p>
        </w:tc>
      </w:tr>
      <w:tr w:rsidR="00291B9A" w:rsidRPr="00291B9A" w14:paraId="1FBB1EF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C0750F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Immigrants, minorities, and earnings in the United States in 1950.</w:t>
            </w:r>
          </w:p>
        </w:tc>
      </w:tr>
      <w:tr w:rsidR="00291B9A" w:rsidRPr="00291B9A" w14:paraId="6640D8D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8A03C9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Indigenous early career researchers: creating pearls in the academy</w:t>
            </w:r>
          </w:p>
        </w:tc>
      </w:tr>
      <w:tr w:rsidR="00291B9A" w:rsidRPr="00291B9A" w14:paraId="09DA14E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0CBE9E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Indigenous Employment and Enterprise Agreements in Australian Universities</w:t>
            </w:r>
          </w:p>
        </w:tc>
      </w:tr>
      <w:tr w:rsidR="00291B9A" w:rsidRPr="00291B9A" w14:paraId="493F511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E6163D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Indigenous entrepreneurial orientation: A Maori perspective.</w:t>
            </w:r>
          </w:p>
        </w:tc>
      </w:tr>
      <w:tr w:rsidR="00291B9A" w:rsidRPr="00291B9A" w14:paraId="6F492D3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D15FAF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Indigenous entrepreneurship in northern NSW, Australia</w:t>
            </w:r>
          </w:p>
        </w:tc>
      </w:tr>
      <w:tr w:rsidR="00291B9A" w:rsidRPr="00291B9A" w14:paraId="6EA476E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557A6B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Indigenous Faculty at Canadian Universities: Their Stories.</w:t>
            </w:r>
          </w:p>
        </w:tc>
      </w:tr>
      <w:tr w:rsidR="00291B9A" w:rsidRPr="00291B9A" w14:paraId="5BB560C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672586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Indigenous footprints along the career journey</w:t>
            </w:r>
          </w:p>
        </w:tc>
      </w:tr>
      <w:tr w:rsidR="00291B9A" w:rsidRPr="00291B9A" w14:paraId="504A434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84E561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Indigenous Men Taking Their Rightful Place in Society? A Preliminary Analysis of a Participatory Action Research Process with Yarrabah Men's Health Group.</w:t>
            </w:r>
          </w:p>
        </w:tc>
      </w:tr>
      <w:tr w:rsidR="00291B9A" w:rsidRPr="00291B9A" w14:paraId="3B48A61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C037267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Indigenous mentorship in the health sciences: Actions and approaches of mentors.</w:t>
            </w:r>
          </w:p>
        </w:tc>
      </w:tr>
      <w:tr w:rsidR="00291B9A" w:rsidRPr="00291B9A" w14:paraId="461638F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D17D36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Indigenous women in educational leadership: identifying supportive contexts in Mi’kmaw Kina’matnewey</w:t>
            </w:r>
          </w:p>
        </w:tc>
      </w:tr>
      <w:tr w:rsidR="00291B9A" w:rsidRPr="00291B9A" w14:paraId="717D048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D932847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Individual and collective leadership for deliberate transformations: Insights from Indigenous leadership.</w:t>
            </w:r>
          </w:p>
        </w:tc>
      </w:tr>
      <w:tr w:rsidR="00291B9A" w:rsidRPr="00291B9A" w14:paraId="25E45EC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422CB7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Influence of ethnicity on career goals, behaviors and self beliefs of talented at-risk girls.</w:t>
            </w:r>
          </w:p>
        </w:tc>
      </w:tr>
      <w:tr w:rsidR="00291B9A" w:rsidRPr="00291B9A" w14:paraId="54C3E14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515149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Informing Canadian Innovation Policy through a Decolonizing Lens on Indigenous Entrepreneurship and Innovation</w:t>
            </w:r>
          </w:p>
        </w:tc>
      </w:tr>
      <w:tr w:rsidR="00291B9A" w:rsidRPr="00291B9A" w14:paraId="2B2FCA1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9A7889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Insights for Indigenous employment into a case study of unconscious bias in the Australian Public Service</w:t>
            </w:r>
          </w:p>
        </w:tc>
      </w:tr>
      <w:tr w:rsidR="00291B9A" w:rsidRPr="00291B9A" w14:paraId="6B64285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369C2D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Job Satisfaction, Practice Skills, and Supervisory Skills of Administrators of Indian Child Welfare Programs.</w:t>
            </w:r>
          </w:p>
        </w:tc>
      </w:tr>
      <w:tr w:rsidR="00291B9A" w:rsidRPr="00291B9A" w14:paraId="0B1A5F4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C6D607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Key factors for the successful development of Australian indigenous entrepreneurship.</w:t>
            </w:r>
          </w:p>
        </w:tc>
      </w:tr>
      <w:tr w:rsidR="00291B9A" w:rsidRPr="00291B9A" w14:paraId="6E4425A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DC589C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Labour Force Activity of Women in Canada: A Comparative Analysis of Aboriginal and Non-Aboriginal Women.</w:t>
            </w:r>
          </w:p>
        </w:tc>
      </w:tr>
      <w:tr w:rsidR="00291B9A" w:rsidRPr="00291B9A" w14:paraId="7A46ED4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7649F7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Leadership discourse in a Ma\ori workplace: negotiating gender, ethnicity and leadership at work.</w:t>
            </w:r>
          </w:p>
        </w:tc>
      </w:tr>
      <w:tr w:rsidR="00291B9A" w:rsidRPr="00291B9A" w14:paraId="7AF96B6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E08999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Levelling up: towards decolonising apprenticeship learning</w:t>
            </w:r>
          </w:p>
        </w:tc>
      </w:tr>
      <w:tr w:rsidR="00291B9A" w:rsidRPr="00291B9A" w14:paraId="347093F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D9A530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Looking back to look forward: MAori cultural values and the impact on career</w:t>
            </w:r>
          </w:p>
        </w:tc>
      </w:tr>
      <w:tr w:rsidR="00291B9A" w:rsidRPr="00291B9A" w14:paraId="47CD4C7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DE8D20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Māori exercise professionals: Using Indigenous knowledge to connect the space between performance and wellbeing</w:t>
            </w:r>
          </w:p>
        </w:tc>
      </w:tr>
      <w:tr w:rsidR="00291B9A" w:rsidRPr="00291B9A" w14:paraId="12D89C6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9FABAA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Māori men at work: Leadership, discourse, and ethnic identity</w:t>
            </w:r>
          </w:p>
        </w:tc>
      </w:tr>
      <w:tr w:rsidR="00291B9A" w:rsidRPr="00291B9A" w14:paraId="5F220C3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AF5B4B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Mental health promotion and work: Rumbalara community's roundtable discussion 2002.</w:t>
            </w:r>
          </w:p>
        </w:tc>
      </w:tr>
      <w:tr w:rsidR="00291B9A" w:rsidRPr="00291B9A" w14:paraId="649C0BF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83BAE57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Mentoring as a resource for aboriginal nurses: Perspectives of indigenous knowers</w:t>
            </w:r>
          </w:p>
        </w:tc>
      </w:tr>
      <w:tr w:rsidR="00291B9A" w:rsidRPr="00291B9A" w14:paraId="3FB93D1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183935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Minority recruitment in criminal justice: Targeting Alaska Natives</w:t>
            </w:r>
          </w:p>
        </w:tc>
      </w:tr>
      <w:tr w:rsidR="00291B9A" w:rsidRPr="00291B9A" w14:paraId="002A845A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068665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Mobility and Nunavut Inuit youth: lessons from Northern Youth Abroad.</w:t>
            </w:r>
          </w:p>
        </w:tc>
      </w:tr>
      <w:tr w:rsidR="00291B9A" w:rsidRPr="00291B9A" w14:paraId="5961089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A24306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Modelling potential impact of improved survival of Indigenous Australians on work-life labour income gap between Indigenous and average Australians.</w:t>
            </w:r>
          </w:p>
        </w:tc>
      </w:tr>
      <w:tr w:rsidR="00291B9A" w:rsidRPr="00291B9A" w14:paraId="712A288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A92EA0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Multi-Domain Subjective Wellbeing of Two Canadian First Nations Communities</w:t>
            </w:r>
          </w:p>
        </w:tc>
      </w:tr>
      <w:tr w:rsidR="00291B9A" w:rsidRPr="00291B9A" w14:paraId="52EED2B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96280A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Native American adolescent career development</w:t>
            </w:r>
          </w:p>
        </w:tc>
      </w:tr>
      <w:tr w:rsidR="00291B9A" w:rsidRPr="00291B9A" w14:paraId="766D8E2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F15E7E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Native American perspectives on leadership in the workplace: An exploratory investigation.</w:t>
            </w:r>
          </w:p>
        </w:tc>
      </w:tr>
      <w:tr w:rsidR="00291B9A" w:rsidRPr="00291B9A" w14:paraId="37D3D57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3F48D0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Organisational-based self-esteem: A within country comparison of outcomes between Maori and New Zealand Europeans.</w:t>
            </w:r>
          </w:p>
        </w:tc>
      </w:tr>
      <w:tr w:rsidR="00291B9A" w:rsidRPr="00291B9A" w14:paraId="1D42AD2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4B0CA0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Participation of Indigenous employees in the Quebec's forestry sector: opportunities and barriers</w:t>
            </w:r>
          </w:p>
        </w:tc>
      </w:tr>
      <w:tr w:rsidR="00291B9A" w:rsidRPr="00291B9A" w14:paraId="5D4DAE5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1F8B53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Past experience versus situational employment: Interview questions in a New Zealand social service agency.</w:t>
            </w:r>
          </w:p>
        </w:tc>
      </w:tr>
      <w:tr w:rsidR="00291B9A" w:rsidRPr="00291B9A" w14:paraId="5DD2B02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827116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Pathways into the Profession: Native Americans in Student Affairs</w:t>
            </w:r>
          </w:p>
        </w:tc>
      </w:tr>
      <w:tr w:rsidR="00291B9A" w:rsidRPr="00291B9A" w14:paraId="352B79C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6BC699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Peak bodies: Indigenous representation in the Australian higher education sector</w:t>
            </w:r>
          </w:p>
        </w:tc>
      </w:tr>
      <w:tr w:rsidR="00291B9A" w:rsidRPr="00291B9A" w14:paraId="729EECD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FEBC2D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Perceived discrimination of Māori and Pacific employees in Aotearoa/New Zealand: work and well-being consequences and testing the symbolic interaction perspective</w:t>
            </w:r>
          </w:p>
        </w:tc>
      </w:tr>
      <w:tr w:rsidR="00291B9A" w:rsidRPr="00291B9A" w14:paraId="7ED4EC95" w14:textId="77777777" w:rsidTr="00291B9A">
        <w:trPr>
          <w:trHeight w:val="344"/>
        </w:trPr>
        <w:tc>
          <w:tcPr>
            <w:tcW w:w="10768" w:type="dxa"/>
            <w:hideMark/>
          </w:tcPr>
          <w:p w14:paraId="55F04D5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Perceiving leadership within a tribal organization: A study of leaders of a native American tribe. </w:t>
            </w:r>
          </w:p>
        </w:tc>
      </w:tr>
      <w:tr w:rsidR="00291B9A" w:rsidRPr="00291B9A" w14:paraId="0DF91F6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984FD6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Pigeonholed, Peripheral or Pioneering? Findings from a National Study of Indigenous Australian Academics in the Disciplines</w:t>
            </w:r>
          </w:p>
        </w:tc>
      </w:tr>
      <w:tr w:rsidR="00291B9A" w:rsidRPr="00291B9A" w14:paraId="46B985B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9373A0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Potential triple jeopardy: A descriptive cross-sectional study of the impact of vicarious traumatization and secondary traumatic stress on aboriginal child welfare social workers.</w:t>
            </w:r>
          </w:p>
        </w:tc>
      </w:tr>
      <w:tr w:rsidR="00291B9A" w:rsidRPr="00291B9A" w14:paraId="54820F1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64C9F2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Prevalence and context of racism experienced by older aboriginal and Torres Strait islanders.</w:t>
            </w:r>
          </w:p>
        </w:tc>
      </w:tr>
      <w:tr w:rsidR="00291B9A" w:rsidRPr="00291B9A" w14:paraId="01105A2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C8A4F4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Promoting Racial and Ethnic Diversity among Canadian Academic Librarians</w:t>
            </w:r>
          </w:p>
        </w:tc>
      </w:tr>
      <w:tr w:rsidR="00291B9A" w:rsidRPr="00291B9A" w14:paraId="36B17D8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B5F00E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Quality of life of some under-represented survey respondents: Youth, Aboriginals and unemployed.</w:t>
            </w:r>
          </w:p>
        </w:tc>
      </w:tr>
      <w:tr w:rsidR="00291B9A" w:rsidRPr="00291B9A" w14:paraId="712CCF5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2285AB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Racism as trauma: Experiences of Aboriginal and Torres Strait Islander Australian child protection practitioners</w:t>
            </w:r>
          </w:p>
        </w:tc>
      </w:tr>
      <w:tr w:rsidR="00291B9A" w:rsidRPr="00291B9A" w14:paraId="2431CD2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F1ADA3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Raising an Indigenous academic community: a strength-based approach to Indigenous early career mentoring in higher education</w:t>
            </w:r>
          </w:p>
        </w:tc>
      </w:tr>
      <w:tr w:rsidR="00291B9A" w:rsidRPr="00291B9A" w14:paraId="45CE42B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597A62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Reactions to employment equity programs and situational interviews: A laboratory study</w:t>
            </w:r>
          </w:p>
        </w:tc>
      </w:tr>
      <w:tr w:rsidR="00291B9A" w:rsidRPr="00291B9A" w14:paraId="26DE2B2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4E16B4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Reframing the past to legitimate the future: Building collective agency for social change through a process of decolonizing memory.</w:t>
            </w:r>
          </w:p>
        </w:tc>
      </w:tr>
      <w:tr w:rsidR="00291B9A" w:rsidRPr="00291B9A" w14:paraId="3BEFDCB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429A01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Relational and cultural impacts on the work life of young indigenous men.</w:t>
            </w:r>
          </w:p>
        </w:tc>
      </w:tr>
      <w:tr w:rsidR="00291B9A" w:rsidRPr="00291B9A" w14:paraId="5C20B1E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BF4099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Service patterns related to successful employment outcomes of persons with traumatic brain injury in vocational rehabilitation.</w:t>
            </w:r>
          </w:p>
        </w:tc>
      </w:tr>
      <w:tr w:rsidR="00291B9A" w:rsidRPr="00291B9A" w14:paraId="16463DA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D55F93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Should I Stay or Should I Go? Employment Discrimination and Workplace Harassment against Transgender and Other Minority Employees in Canada's Federal Public Service</w:t>
            </w:r>
          </w:p>
        </w:tc>
      </w:tr>
      <w:tr w:rsidR="00291B9A" w:rsidRPr="00291B9A" w14:paraId="4328B11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FB6CEC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Smudging, connecting, and dual identities: case study of an aboriginal ERG</w:t>
            </w:r>
          </w:p>
        </w:tc>
      </w:tr>
      <w:tr w:rsidR="00291B9A" w:rsidRPr="00291B9A" w14:paraId="0E55278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B1DB92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Student Perceptions of Hawaiian Values in Business Communication</w:t>
            </w:r>
          </w:p>
        </w:tc>
      </w:tr>
      <w:tr w:rsidR="00291B9A" w:rsidRPr="00291B9A" w14:paraId="0C5A8B4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3D9FA0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Success factors of Maori entrepreneurs: A regional perspective.</w:t>
            </w:r>
          </w:p>
        </w:tc>
      </w:tr>
      <w:tr w:rsidR="00291B9A" w:rsidRPr="00291B9A" w14:paraId="58D0CDC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89F0D6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Supervision in Tribal and State Child Welfare Agencies: Professionalization, Responsibilities, Training Needs, and Satisfaction.</w:t>
            </w:r>
          </w:p>
        </w:tc>
      </w:tr>
      <w:tr w:rsidR="00291B9A" w:rsidRPr="00291B9A" w14:paraId="253C1CD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D73241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Supporting aboriginal and Torres Strait islander cultural educators and cultural mentors in Australian general practice education</w:t>
            </w:r>
          </w:p>
        </w:tc>
      </w:tr>
      <w:tr w:rsidR="00291B9A" w:rsidRPr="00291B9A" w14:paraId="2349226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E2B041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Tactics at the interface: Australian Aboriginal and Torres Strait Islander health managers</w:t>
            </w:r>
          </w:p>
        </w:tc>
      </w:tr>
      <w:tr w:rsidR="00291B9A" w:rsidRPr="00291B9A" w14:paraId="59BEA4CA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7BA864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 Wero--The Challenge: Reimagining Universities from an Indigenous World View</w:t>
            </w:r>
          </w:p>
        </w:tc>
      </w:tr>
      <w:tr w:rsidR="00291B9A" w:rsidRPr="00291B9A" w14:paraId="74FC424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1C4C66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Cultural Transition of Indigenous Australian Athletes' into Professional Sport</w:t>
            </w:r>
          </w:p>
        </w:tc>
      </w:tr>
      <w:tr w:rsidR="00291B9A" w:rsidRPr="00291B9A" w14:paraId="3B548EA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C873DA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determinants of minority employment in police and fire departments.</w:t>
            </w:r>
          </w:p>
        </w:tc>
      </w:tr>
      <w:tr w:rsidR="00291B9A" w:rsidRPr="00291B9A" w14:paraId="6285A14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5F065F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development of a new methodology to assess perceived needs among indigenous Australians.</w:t>
            </w:r>
          </w:p>
        </w:tc>
      </w:tr>
      <w:tr w:rsidR="00291B9A" w:rsidRPr="00291B9A" w14:paraId="7270AAA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B882E9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diversity gap: A comparison between canadian military colleges and civilian post-secondary institutions</w:t>
            </w:r>
          </w:p>
        </w:tc>
      </w:tr>
      <w:tr w:rsidR="00291B9A" w:rsidRPr="00291B9A" w14:paraId="1A7598C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7509BC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Diversity We Seek: A Document Analysis of Diversity and Inclusion in the Australian Library and Information Sector Job Advertisements</w:t>
            </w:r>
          </w:p>
        </w:tc>
      </w:tr>
      <w:tr w:rsidR="00291B9A" w:rsidRPr="00291B9A" w14:paraId="542A1E8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C7308E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Effect of Social Variables on the Career Aspirations of Indigenous Adults in New Brunswick</w:t>
            </w:r>
          </w:p>
        </w:tc>
      </w:tr>
      <w:tr w:rsidR="00291B9A" w:rsidRPr="00291B9A" w14:paraId="6A0A13D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EE1DDE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Effects of Fresh Start Program on Native American Parolees' Job Placement</w:t>
            </w:r>
          </w:p>
        </w:tc>
      </w:tr>
      <w:tr w:rsidR="00291B9A" w:rsidRPr="00291B9A" w14:paraId="7083536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FA74EB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Effects of Stereotyping and Implicit Theory on Benevolent Prejudice Toward Aboriginal Canadians.</w:t>
            </w:r>
          </w:p>
        </w:tc>
      </w:tr>
      <w:tr w:rsidR="00291B9A" w:rsidRPr="00291B9A" w14:paraId="71205BB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923E54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impact of affirmative action on the employment of minorities and women: A longitudinal analysis using three decades of EEO-1 filings.</w:t>
            </w:r>
          </w:p>
        </w:tc>
      </w:tr>
      <w:tr w:rsidR="00291B9A" w:rsidRPr="00291B9A" w14:paraId="0FE2A37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16B63D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Postsecondary Education and Employment Pathways of Minnesota Public High School Graduates: Investigating Opportunity Gaps. REL 2019-011</w:t>
            </w:r>
          </w:p>
        </w:tc>
      </w:tr>
      <w:tr w:rsidR="00291B9A" w:rsidRPr="00291B9A" w14:paraId="509F32E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4A532E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prevalence and impact of racism toward indigenous Maori in New Zealand.</w:t>
            </w:r>
          </w:p>
        </w:tc>
      </w:tr>
      <w:tr w:rsidR="00291B9A" w:rsidRPr="00291B9A" w14:paraId="5376335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671B69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relationship between the associated symptoms of first nation peoples' historical losses and organizational commitment in the Canadian workplace.</w:t>
            </w:r>
          </w:p>
        </w:tc>
      </w:tr>
      <w:tr w:rsidR="00291B9A" w:rsidRPr="00291B9A" w14:paraId="0156349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89B855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Training "In a Good Way": Evaluating the effect of a culturally responsive pre-training intervention on learning and motivation</w:t>
            </w:r>
          </w:p>
        </w:tc>
      </w:tr>
      <w:tr w:rsidR="00291B9A" w:rsidRPr="00291B9A" w14:paraId="12C453C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32B64B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Tribally Controlled Community Colleges: A Student Outcomes Assessment of Associate Degree Recipients.</w:t>
            </w:r>
          </w:p>
        </w:tc>
      </w:tr>
      <w:tr w:rsidR="00291B9A" w:rsidRPr="00291B9A" w14:paraId="5BFECCD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0CE78D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Under-represented and overlooked: Māori and Pasifika scientists in Aotearoa New Zealand’s universities and crown-research institutes</w:t>
            </w:r>
          </w:p>
        </w:tc>
      </w:tr>
      <w:tr w:rsidR="00291B9A" w:rsidRPr="00291B9A" w14:paraId="55FA66E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905FE5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Unpacking the career aspirations of Australian school students: towards an evidence base for university equity initiatives in schools</w:t>
            </w:r>
          </w:p>
        </w:tc>
      </w:tr>
      <w:tr w:rsidR="00291B9A" w:rsidRPr="00291B9A" w14:paraId="29A5753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24B9BD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USING PAID ADVERTISING TO MODIFY RACIAL STEREOTYPE BELIEFS</w:t>
            </w:r>
          </w:p>
        </w:tc>
      </w:tr>
      <w:tr w:rsidR="00291B9A" w:rsidRPr="00291B9A" w14:paraId="40461FD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B8ECC7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Vocational Skills and Outcomes among Native American Adolescents: A Test of the Integrative Contextual Model of Career Development</w:t>
            </w:r>
          </w:p>
        </w:tc>
      </w:tr>
      <w:tr w:rsidR="00291B9A" w:rsidRPr="00291B9A" w14:paraId="23451FD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D410AB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Weaving the native web: Using social network analysis to demonstrate the value of a minority career development program.</w:t>
            </w:r>
          </w:p>
        </w:tc>
      </w:tr>
      <w:tr w:rsidR="00291B9A" w:rsidRPr="00291B9A" w14:paraId="0772003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DE363A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We're not a white fella organization': Hybridity and friction in the contact zone between local kinship relations and audit culture in an indigenous organization.</w:t>
            </w:r>
          </w:p>
        </w:tc>
      </w:tr>
      <w:tr w:rsidR="00291B9A" w:rsidRPr="00291B9A" w14:paraId="37DE5C1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B7FFB7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When do the stigmatized stigmatize? The ironic effects of being accountable to (perceived) majority group prejudice-expression norms</w:t>
            </w:r>
          </w:p>
        </w:tc>
      </w:tr>
      <w:tr w:rsidR="00291B9A" w:rsidRPr="00291B9A" w14:paraId="67FA8AB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87EEA97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 and Further Study after University Degree Completion for Equity Groups</w:t>
            </w:r>
          </w:p>
        </w:tc>
      </w:tr>
      <w:tr w:rsidR="00291B9A" w:rsidRPr="00291B9A" w14:paraId="77CD382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1A8122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 antecedents and consequences of work-life balance: A two sample study within New Zealand</w:t>
            </w:r>
          </w:p>
        </w:tc>
      </w:tr>
      <w:tr w:rsidR="00291B9A" w:rsidRPr="00291B9A" w14:paraId="42BD0C1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6F150F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 attitudes of American Indians</w:t>
            </w:r>
          </w:p>
        </w:tc>
      </w:tr>
      <w:tr w:rsidR="00291B9A" w:rsidRPr="00291B9A" w14:paraId="4F829C6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985DD2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 Cognitions in Multicultural Interaction</w:t>
            </w:r>
          </w:p>
        </w:tc>
      </w:tr>
      <w:tr w:rsidR="00291B9A" w:rsidRPr="00291B9A" w14:paraId="662813E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0B6F6D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Workforce Factors for Psychologists in CAMHS in New Zealand</w:t>
            </w:r>
          </w:p>
        </w:tc>
      </w:tr>
      <w:tr w:rsidR="00291B9A" w:rsidRPr="00291B9A" w14:paraId="2C042A26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A91876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Working for the Welfare: Support and Supervision Needs of Indigenous Australian Child Protection Practitioners</w:t>
            </w:r>
          </w:p>
        </w:tc>
      </w:tr>
      <w:tr w:rsidR="00291B9A" w:rsidRPr="00291B9A" w14:paraId="2818F82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6D1C25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Workplace Diversity and Aboriginal People in Canada: Going Beyond the Managerial Model.</w:t>
            </w:r>
          </w:p>
        </w:tc>
      </w:tr>
      <w:tr w:rsidR="00291B9A" w:rsidRPr="00291B9A" w14:paraId="19EAD93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0F45EE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Yarning up: Stories of challenges and success</w:t>
            </w:r>
          </w:p>
        </w:tc>
      </w:tr>
      <w:tr w:rsidR="00291B9A" w:rsidRPr="00291B9A" w14:paraId="27710BE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19B8CA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Study of the Self-employed in a Remote Sub-arctic Community: Churchill, Manitoba</w:t>
            </w:r>
          </w:p>
        </w:tc>
      </w:tr>
      <w:tr w:rsidR="00291B9A" w:rsidRPr="00291B9A" w14:paraId="10DCF78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6E1D60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Aboriginal Family Services Agencies in High Poverty Urban Neighborhoods: Challenges Experienced by Local Staff.</w:t>
            </w:r>
          </w:p>
        </w:tc>
      </w:tr>
      <w:tr w:rsidR="00291B9A" w:rsidRPr="00291B9A" w14:paraId="2CDB1A7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811C5B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Aboriginal Social Work Academics: Failure to Thrive due to Having to Fight to Survive?</w:t>
            </w:r>
          </w:p>
        </w:tc>
      </w:tr>
      <w:tr w:rsidR="00291B9A" w:rsidRPr="00291B9A" w14:paraId="553FC44A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C92C29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Adolescent Career Development in Urban-Residing Aboriginal Families in Canada</w:t>
            </w:r>
          </w:p>
        </w:tc>
      </w:tr>
      <w:tr w:rsidR="00291B9A" w:rsidRPr="00291B9A" w14:paraId="41D4C12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A5A35F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Balancing two cultures: American Indian/Alaska Native medical students' perceptions of academic medicine careers.</w:t>
            </w:r>
          </w:p>
        </w:tc>
      </w:tr>
      <w:tr w:rsidR="00291B9A" w:rsidRPr="00291B9A" w14:paraId="5DAB89D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A0219F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Change between Entry and Graduation in MSW Student Views on Social Work's Traditional Mission, Career Motivations, and Practice Preferences: Caucasian, Student of Color, and American Indian Group Comparisons</w:t>
            </w:r>
          </w:p>
        </w:tc>
      </w:tr>
      <w:tr w:rsidR="00291B9A" w:rsidRPr="00291B9A" w14:paraId="2065ECC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8D4379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Community-based management development for aboriginal self-government</w:t>
            </w:r>
          </w:p>
        </w:tc>
      </w:tr>
      <w:tr w:rsidR="00291B9A" w:rsidRPr="00291B9A" w14:paraId="723FA3E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13891D7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Comparing the performance of Native North Americans and predominantly white military recruits on verbal and nonverbal measures of cognitive ability</w:t>
            </w:r>
          </w:p>
        </w:tc>
      </w:tr>
      <w:tr w:rsidR="00291B9A" w:rsidRPr="00291B9A" w14:paraId="491CDBF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E7F6A47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Does How You Measure Representation Matter?: Assessing the Persistence of Canadian Universities' Gendered and Colour Coded Vertical Mosaic.</w:t>
            </w:r>
          </w:p>
        </w:tc>
      </w:tr>
      <w:tr w:rsidR="00291B9A" w:rsidRPr="00291B9A" w14:paraId="7F44F91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32F7914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Expectancy-Value Theory of Achievement Motivation: How Perceived Racial Prejudice Can Influence Ability Beliefs, Expectancy Beliefs and Subject Task Value of Metis Post-Secondary Students</w:t>
            </w:r>
          </w:p>
        </w:tc>
      </w:tr>
      <w:tr w:rsidR="00291B9A" w:rsidRPr="00291B9A" w14:paraId="1E0D9C4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415A95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Improving the Representation of Indigenous Workers in the Mainstream Childcare Workplace</w:t>
            </w:r>
          </w:p>
        </w:tc>
      </w:tr>
      <w:tr w:rsidR="00291B9A" w:rsidRPr="00291B9A" w14:paraId="5D830FA3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B30784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Induction of Newly Qualified Teachers in New Zealand</w:t>
            </w:r>
          </w:p>
        </w:tc>
      </w:tr>
      <w:tr w:rsidR="00291B9A" w:rsidRPr="00291B9A" w14:paraId="60960BD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7FBC3E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Literacy, numeracy,technology skill, and labour market outcomes among indigenous peoples in Canada</w:t>
            </w:r>
          </w:p>
        </w:tc>
      </w:tr>
      <w:tr w:rsidR="00291B9A" w:rsidRPr="00291B9A" w14:paraId="5909D86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750278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Making Sense of Work on the Wind River Indian Reservation</w:t>
            </w:r>
          </w:p>
        </w:tc>
      </w:tr>
      <w:tr w:rsidR="00291B9A" w:rsidRPr="00291B9A" w14:paraId="2DE4989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9C10B8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Māori Social Wellbeing: a Descriptive Account from the 2008 General Social Survey.</w:t>
            </w:r>
          </w:p>
        </w:tc>
      </w:tr>
      <w:tr w:rsidR="00291B9A" w:rsidRPr="00291B9A" w14:paraId="61528FA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5BE51B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Ngā Aroro and Social Work Supervision.</w:t>
            </w:r>
          </w:p>
        </w:tc>
      </w:tr>
      <w:tr w:rsidR="00291B9A" w:rsidRPr="00291B9A" w14:paraId="537A62B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75F061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Policy challenges of the contemporary socio-economic status of indigenous Australian families.</w:t>
            </w:r>
          </w:p>
        </w:tc>
      </w:tr>
      <w:tr w:rsidR="00291B9A" w:rsidRPr="00291B9A" w14:paraId="5C37EAD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929308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Registered social workers who are supervisors: A national survey</w:t>
            </w:r>
          </w:p>
        </w:tc>
      </w:tr>
      <w:tr w:rsidR="00291B9A" w:rsidRPr="00291B9A" w14:paraId="0D7DB18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839D3C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Revisiting congruence effects in diversity research: views of diversity initiatives and experiences of belonging in a New Zealand healthcare organization</w:t>
            </w:r>
          </w:p>
        </w:tc>
      </w:tr>
      <w:tr w:rsidR="00291B9A" w:rsidRPr="00291B9A" w14:paraId="3A77B66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A0FC7FB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Rural Wages and Returns to Education: Differences between Whites, Blacks, and American Indians</w:t>
            </w:r>
          </w:p>
        </w:tc>
      </w:tr>
      <w:tr w:rsidR="00291B9A" w:rsidRPr="00291B9A" w14:paraId="43F2348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D9DA5E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Sharing culture or selling out? Developing the commodified persona in the heritage industry.</w:t>
            </w:r>
          </w:p>
        </w:tc>
      </w:tr>
      <w:tr w:rsidR="00291B9A" w:rsidRPr="00291B9A" w14:paraId="5B87B967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DD6264A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Some Parents Survive and Some Don't: The Army and the Family as “Greedy Institutions”</w:t>
            </w:r>
          </w:p>
        </w:tc>
      </w:tr>
      <w:tr w:rsidR="00291B9A" w:rsidRPr="00291B9A" w14:paraId="3EB782E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0E07A1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changing paradigm of contemporary U.S. Allopathic medical school graduates' career paths: Analysis of the 1997-2004 National AAMC Graduation Questionnaire database.</w:t>
            </w:r>
          </w:p>
        </w:tc>
      </w:tr>
      <w:tr w:rsidR="00291B9A" w:rsidRPr="00291B9A" w14:paraId="2CE7C30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1253ED2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Employment of Aboriginal and Torres Strait Islanders in Local Government: Issues, Benefits, and Ways Forward</w:t>
            </w:r>
          </w:p>
        </w:tc>
      </w:tr>
      <w:tr w:rsidR="00291B9A" w:rsidRPr="00291B9A" w14:paraId="2E7BF69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230A02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whitewashing of contracts: Unpacking the discourse within maori health provider contracts in aotearoa/new zealand.</w:t>
            </w:r>
          </w:p>
        </w:tc>
      </w:tr>
      <w:tr w:rsidR="00291B9A" w:rsidRPr="00291B9A" w14:paraId="7103CA9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4B0E31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Training of operative employees: Contributing to a successful native American enterprise: A case study.</w:t>
            </w:r>
          </w:p>
        </w:tc>
      </w:tr>
      <w:tr w:rsidR="00291B9A" w:rsidRPr="00291B9A" w14:paraId="6E5B47E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97F93F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isn’t my professor mäori?: A snapshot of the academic workforce in New Zealand universities</w:t>
            </w:r>
          </w:p>
        </w:tc>
      </w:tr>
      <w:tr w:rsidR="00291B9A" w:rsidRPr="00291B9A" w14:paraId="1659665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EE29ACC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 outcome preference and evaluation: A study of three ethnic groups.</w:t>
            </w:r>
          </w:p>
        </w:tc>
      </w:tr>
      <w:tr w:rsidR="00291B9A" w:rsidRPr="00291B9A" w14:paraId="72770B6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EB7F67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Aligning Universities' Recruitment of Indigenous Academics with the Tools Used to Evaluate Scholarly Performance and Grant Tenure and Promotion</w:t>
            </w:r>
          </w:p>
        </w:tc>
      </w:tr>
      <w:tr w:rsidR="00291B9A" w:rsidRPr="00291B9A" w14:paraId="3A57E05C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BFE002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Career Barriers and Coping Efficacy Among Native American Students</w:t>
            </w:r>
          </w:p>
        </w:tc>
      </w:tr>
      <w:tr w:rsidR="00291B9A" w:rsidRPr="00291B9A" w14:paraId="34C8705F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846F24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Education, Employment, and Income Polarization among Aboriginal Men and Women in Canada.</w:t>
            </w:r>
          </w:p>
        </w:tc>
      </w:tr>
      <w:tr w:rsidR="00291B9A" w:rsidRPr="00291B9A" w14:paraId="71AA85E1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88BAE4D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Effects of Non-Indigenous Australian Human Resource Managers' Gender and Attitudes and Applicants' Ethnicity and Gender on Resume Evaluations</w:t>
            </w:r>
          </w:p>
        </w:tc>
      </w:tr>
      <w:tr w:rsidR="00291B9A" w:rsidRPr="00291B9A" w14:paraId="455BDA45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35DEF4A3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Effects of scope of justice, informant ethnicity, and information frame on attitudes towards ethnicity-based selection</w:t>
            </w:r>
          </w:p>
        </w:tc>
      </w:tr>
      <w:tr w:rsidR="00291B9A" w:rsidRPr="00291B9A" w14:paraId="4F5EC95B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FD166B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Employment discrimination against Indigenous Peoples in the United States: Evidence from a field experiment</w:t>
            </w:r>
          </w:p>
        </w:tc>
      </w:tr>
      <w:tr w:rsidR="00291B9A" w:rsidRPr="00291B9A" w14:paraId="27F8445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25F9588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Equity in New Zealand university graduate outcomes: Maori and Pacific graduates</w:t>
            </w:r>
          </w:p>
        </w:tc>
      </w:tr>
      <w:tr w:rsidR="00291B9A" w:rsidRPr="00291B9A" w14:paraId="3832A13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A62B7D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Learning from the Experiences of Navajo Engineers: Looking toward the Development of a Culturally Responsive Engineering Curriculum</w:t>
            </w:r>
          </w:p>
        </w:tc>
      </w:tr>
      <w:tr w:rsidR="00291B9A" w:rsidRPr="00291B9A" w14:paraId="3A9C74BA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95FC88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Modern Economic Growth, Culture, and Subjective</w:t>
            </w: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Well</w:t>
            </w: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noBreakHyphen/>
              <w:t>Being: Evidence from Arctic Alaska</w:t>
            </w:r>
          </w:p>
        </w:tc>
      </w:tr>
      <w:tr w:rsidR="00291B9A" w:rsidRPr="00291B9A" w14:paraId="16155F9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F36D851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Muttonbirding: Loss of executive authority and its impact on entrepreneurship.</w:t>
            </w:r>
          </w:p>
        </w:tc>
      </w:tr>
      <w:tr w:rsidR="00291B9A" w:rsidRPr="00291B9A" w14:paraId="587F48DD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D01C8C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Navajo Nation brain drain: An exploration of returning college graduates' perspectives.</w:t>
            </w:r>
          </w:p>
        </w:tc>
      </w:tr>
      <w:tr w:rsidR="00291B9A" w:rsidRPr="00291B9A" w14:paraId="78F4459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61B1B5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Race/ethnicity and sex in US occupations, 1970-2010: Implications for research, practice, and policy</w:t>
            </w:r>
          </w:p>
        </w:tc>
      </w:tr>
      <w:tr w:rsidR="00291B9A" w:rsidRPr="00291B9A" w14:paraId="6D19CF5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E1DECFF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Recruitment, selection and promotion of visible-minority and aboriginal police officers in selected Canadian police services</w:t>
            </w:r>
          </w:p>
        </w:tc>
      </w:tr>
      <w:tr w:rsidR="00291B9A" w:rsidRPr="00291B9A" w14:paraId="5A85E28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12337115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effect of applicant ethnicity on selection decisions: Are results generalisable from resume to interview research?</w:t>
            </w:r>
          </w:p>
        </w:tc>
      </w:tr>
      <w:tr w:rsidR="00291B9A" w:rsidRPr="00291B9A" w14:paraId="4BC94C52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5D4F71B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Toward Representative Bureaucracy: Predicting Public Service Attraction Among Underrepresented Groups in Canada</w:t>
            </w:r>
          </w:p>
        </w:tc>
      </w:tr>
      <w:tr w:rsidR="00291B9A" w:rsidRPr="00291B9A" w14:paraId="01F1A60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0481C866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American Indians in social work education: Addressing issues of recruitment, retention and inclusion.</w:t>
            </w:r>
          </w:p>
        </w:tc>
      </w:tr>
      <w:tr w:rsidR="00291B9A" w:rsidRPr="00291B9A" w14:paraId="49FF6978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2E7B447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Creating Inclusive Space for Aboriginal Scholars and Scholarship in the Academy: Implications for Employment Equity Policy</w:t>
            </w:r>
          </w:p>
        </w:tc>
      </w:tr>
      <w:tr w:rsidR="00291B9A" w:rsidRPr="00291B9A" w14:paraId="0CD1A569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67E0D50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Differences in personality traits across ethnic groups within New Zealand and across an international sample</w:t>
            </w:r>
          </w:p>
        </w:tc>
      </w:tr>
      <w:tr w:rsidR="00291B9A" w:rsidRPr="00291B9A" w14:paraId="1EE5CADE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61C35D7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Great Expectations: Senior Indigenous Leadership Positions in Higher Education</w:t>
            </w:r>
          </w:p>
        </w:tc>
      </w:tr>
      <w:tr w:rsidR="00291B9A" w:rsidRPr="00291B9A" w14:paraId="6F022E30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70A46D4E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Outcomes of work-life balance on job satisfaction, life satisfaction and mental health: A study across seven cultures.</w:t>
            </w:r>
          </w:p>
        </w:tc>
      </w:tr>
      <w:tr w:rsidR="00291B9A" w:rsidRPr="00291B9A" w14:paraId="0481F1F4" w14:textId="77777777" w:rsidTr="00291B9A">
        <w:trPr>
          <w:trHeight w:val="300"/>
        </w:trPr>
        <w:tc>
          <w:tcPr>
            <w:tcW w:w="10768" w:type="dxa"/>
            <w:noWrap/>
            <w:hideMark/>
          </w:tcPr>
          <w:p w14:paraId="41B2D429" w14:textId="77777777" w:rsidR="00291B9A" w:rsidRPr="00291B9A" w:rsidRDefault="00291B9A" w:rsidP="00291B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1B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Revisiting the earned income gap for Indigenous and non-Indigenous Australian workers: Evidence from a selection bias corrected model</w:t>
            </w:r>
          </w:p>
        </w:tc>
      </w:tr>
    </w:tbl>
    <w:p w14:paraId="11159657" w14:textId="77777777" w:rsidR="00AB67FD" w:rsidRDefault="00AB67FD"/>
    <w:sectPr w:rsidR="00AB67FD" w:rsidSect="00291B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9A"/>
    <w:rsid w:val="00291B9A"/>
    <w:rsid w:val="00530393"/>
    <w:rsid w:val="00723932"/>
    <w:rsid w:val="00AB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58DB"/>
  <w15:chartTrackingRefBased/>
  <w15:docId w15:val="{08637E34-F5CC-AE49-AD18-9DCE1EE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3271</Words>
  <Characters>18649</Characters>
  <Application>Microsoft Office Word</Application>
  <DocSecurity>0</DocSecurity>
  <Lines>155</Lines>
  <Paragraphs>43</Paragraphs>
  <ScaleCrop>false</ScaleCrop>
  <Company/>
  <LinksUpToDate>false</LinksUpToDate>
  <CharactersWithSpaces>21877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Sanchita Sharma</dc:creator>
  <cp:keywords/>
  <dc:description/>
  <cp:lastModifiedBy>Sanchita Sharma</cp:lastModifiedBy>
  <cp:revision>1</cp:revision>
  <dcterms:created xsi:type="dcterms:W3CDTF">2024-05-15T02:33:00Z</dcterms:created>
  <dcterms:modified xsi:type="dcterms:W3CDTF">2024-05-15T02:35:00Z</dcterms:modified>
</cp:coreProperties>
</file>